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F0D3" w14:textId="7E6C3F37" w:rsidR="0037396A" w:rsidRDefault="00322DD5" w:rsidP="00322DD5">
      <w:pPr>
        <w:spacing w:line="32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（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様式１</w:t>
      </w:r>
      <w:r w:rsidRPr="00322DD5">
        <w:rPr>
          <w:rFonts w:ascii="ＭＳ ゴシック" w:eastAsia="ＭＳ ゴシック" w:hAnsi="ＭＳ ゴシック" w:hint="eastAsia"/>
          <w:sz w:val="24"/>
        </w:rPr>
        <w:t>）</w:t>
      </w:r>
    </w:p>
    <w:p w14:paraId="49B20D2F" w14:textId="77777777" w:rsidR="00322DD5" w:rsidRPr="00322DD5" w:rsidRDefault="00322DD5" w:rsidP="00322DD5">
      <w:pPr>
        <w:spacing w:line="20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</w:p>
    <w:p w14:paraId="17FE7BFD" w14:textId="75E741AF" w:rsidR="0037396A" w:rsidRPr="00322DD5" w:rsidRDefault="00E575C8" w:rsidP="00AA546C">
      <w:pPr>
        <w:spacing w:line="320" w:lineRule="exact"/>
        <w:ind w:right="22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令和</w:t>
      </w:r>
      <w:r w:rsidR="00795973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年　　月　　日</w:t>
      </w:r>
      <w:r w:rsidR="00322DD5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8E75F45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7F3EA30B" w14:textId="62214BA0" w:rsidR="00D919C1" w:rsidRPr="00322DD5" w:rsidRDefault="0037396A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756AE5" w:rsidRPr="00322DD5">
        <w:rPr>
          <w:rFonts w:ascii="ＭＳ ゴシック" w:eastAsia="ＭＳ ゴシック" w:hAnsi="ＭＳ ゴシック" w:hint="eastAsia"/>
          <w:b/>
          <w:sz w:val="28"/>
          <w:szCs w:val="28"/>
        </w:rPr>
        <w:t>令和８年度中学校３年生学力調査業務委託</w:t>
      </w: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」</w:t>
      </w:r>
    </w:p>
    <w:p w14:paraId="2101DA0E" w14:textId="3BAA2D07" w:rsidR="0037396A" w:rsidRPr="00322DD5" w:rsidRDefault="00D919C1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公募型</w:t>
      </w:r>
      <w:r w:rsidR="00B9097E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プロポーザル</w:t>
      </w:r>
      <w:r w:rsidR="005C4094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方式参加</w:t>
      </w:r>
      <w:r w:rsidR="00CC6E98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申請書</w:t>
      </w:r>
    </w:p>
    <w:p w14:paraId="5F1704B4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11C6162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尼崎市長　</w:t>
      </w:r>
      <w:r w:rsidR="00994BF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14:paraId="08D0A6F9" w14:textId="77777777" w:rsidR="0037396A" w:rsidRPr="00322DD5" w:rsidRDefault="0037396A" w:rsidP="00322DD5">
      <w:pPr>
        <w:spacing w:line="320" w:lineRule="exact"/>
        <w:ind w:leftChars="1882" w:left="4343" w:right="-136" w:hangingChars="163" w:hanging="391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【申請者】</w:t>
      </w:r>
    </w:p>
    <w:p w14:paraId="47A2650A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所在地：</w:t>
      </w:r>
    </w:p>
    <w:p w14:paraId="3C0B0E85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法人等名称：</w:t>
      </w:r>
    </w:p>
    <w:p w14:paraId="0F38CEA6" w14:textId="0937916D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代表者氏名：　　　　　　　　　</w:t>
      </w:r>
      <w:r w:rsidR="00D76C28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印</w:t>
      </w:r>
    </w:p>
    <w:p w14:paraId="115C70FA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66E2EA" w14:textId="21550C37" w:rsidR="0037396A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尼崎市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発注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4F22D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756AE5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令和８年度中学校３年生学力調査業務委託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に係る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公募型</w:t>
      </w:r>
      <w:r w:rsidR="00B9097E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プロポーザル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に参加を申込みます。</w:t>
      </w:r>
      <w:r w:rsidR="00DD068F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なお、</w:t>
      </w:r>
      <w:r w:rsidR="00B950A7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募集</w:t>
      </w:r>
      <w:r w:rsidR="00CE3959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要項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に示す</w:t>
      </w:r>
      <w:r w:rsidR="00733A54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資格の全てを満たすとともに、本</w:t>
      </w:r>
      <w:r w:rsidR="004A7D56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及び添付書類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の内容について、事実と相違ないことを誓約します。</w:t>
      </w:r>
    </w:p>
    <w:p w14:paraId="601BF868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2C159FF9" w14:textId="77777777" w:rsidR="0037396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１</w:t>
      </w:r>
      <w:r w:rsidR="0037396A" w:rsidRPr="00322DD5">
        <w:rPr>
          <w:rFonts w:ascii="ＭＳ ゴシック" w:eastAsia="ＭＳ ゴシック" w:hAnsi="ＭＳ ゴシック" w:hint="eastAsia"/>
          <w:sz w:val="24"/>
        </w:rPr>
        <w:t xml:space="preserve">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120"/>
      </w:tblGrid>
      <w:tr w:rsidR="0037396A" w:rsidRPr="00322DD5" w14:paraId="5D0A6B6E" w14:textId="77777777" w:rsidTr="003A47D2">
        <w:trPr>
          <w:trHeight w:val="706"/>
          <w:jc w:val="center"/>
        </w:trPr>
        <w:tc>
          <w:tcPr>
            <w:tcW w:w="2515" w:type="dxa"/>
            <w:vAlign w:val="center"/>
          </w:tcPr>
          <w:p w14:paraId="54A6E667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120" w:type="dxa"/>
            <w:vAlign w:val="center"/>
          </w:tcPr>
          <w:p w14:paraId="21E1DA2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07BEB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2DF4E69C" w14:textId="77777777" w:rsidTr="003A47D2">
        <w:trPr>
          <w:trHeight w:val="299"/>
          <w:jc w:val="center"/>
        </w:trPr>
        <w:tc>
          <w:tcPr>
            <w:tcW w:w="2515" w:type="dxa"/>
            <w:vAlign w:val="center"/>
          </w:tcPr>
          <w:p w14:paraId="73C837CB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6120" w:type="dxa"/>
            <w:vAlign w:val="center"/>
          </w:tcPr>
          <w:p w14:paraId="631168F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5B647774" w14:textId="77777777" w:rsidTr="003A47D2">
        <w:trPr>
          <w:trHeight w:val="304"/>
          <w:jc w:val="center"/>
        </w:trPr>
        <w:tc>
          <w:tcPr>
            <w:tcW w:w="2515" w:type="dxa"/>
            <w:vAlign w:val="center"/>
          </w:tcPr>
          <w:p w14:paraId="273FB375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担当者（役職・氏名）</w:t>
            </w:r>
          </w:p>
        </w:tc>
        <w:tc>
          <w:tcPr>
            <w:tcW w:w="6120" w:type="dxa"/>
            <w:vAlign w:val="center"/>
          </w:tcPr>
          <w:p w14:paraId="51D45F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E73599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3847752F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20" w:type="dxa"/>
            <w:vAlign w:val="center"/>
          </w:tcPr>
          <w:p w14:paraId="28674FF6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42E9299F" w14:textId="77777777" w:rsidTr="003A47D2">
        <w:trPr>
          <w:trHeight w:val="270"/>
          <w:jc w:val="center"/>
        </w:trPr>
        <w:tc>
          <w:tcPr>
            <w:tcW w:w="2515" w:type="dxa"/>
            <w:vAlign w:val="center"/>
          </w:tcPr>
          <w:p w14:paraId="4A4021A3" w14:textId="331AEC1C" w:rsidR="0037396A" w:rsidRPr="00322DD5" w:rsidRDefault="00322DD5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  <w:r w:rsidR="0037396A" w:rsidRPr="00322DD5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6120" w:type="dxa"/>
            <w:vAlign w:val="center"/>
          </w:tcPr>
          <w:p w14:paraId="19573DC3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8EDD522" w14:textId="77777777" w:rsidTr="003A47D2">
        <w:trPr>
          <w:trHeight w:val="273"/>
          <w:jc w:val="center"/>
        </w:trPr>
        <w:tc>
          <w:tcPr>
            <w:tcW w:w="2515" w:type="dxa"/>
            <w:vAlign w:val="center"/>
          </w:tcPr>
          <w:p w14:paraId="05EE930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20" w:type="dxa"/>
            <w:vAlign w:val="center"/>
          </w:tcPr>
          <w:p w14:paraId="2C8C2ED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1649D2" w14:textId="77777777" w:rsidR="00EA0611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　　※ メールアドレスは、今後連絡の際に使用するものを記入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D1B00A4" w14:textId="77777777" w:rsidR="001F3CB5" w:rsidRPr="00322DD5" w:rsidRDefault="001F3CB5" w:rsidP="00322DD5">
      <w:pPr>
        <w:spacing w:line="320" w:lineRule="exact"/>
        <w:ind w:right="744" w:firstLineChars="300" w:firstLine="7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※ </w:t>
      </w:r>
      <w:r w:rsidRPr="00322DD5">
        <w:rPr>
          <w:rFonts w:ascii="ＭＳ ゴシック" w:eastAsia="ＭＳ ゴシック" w:hAnsi="ＭＳ ゴシック"/>
          <w:sz w:val="24"/>
        </w:rPr>
        <w:t>枠サイズ等は</w:t>
      </w:r>
      <w:r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/>
          <w:sz w:val="24"/>
        </w:rPr>
        <w:t>必要に応じて変更</w:t>
      </w:r>
      <w:r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7FF45716" w14:textId="77777777" w:rsidR="004420A7" w:rsidRPr="00322DD5" w:rsidRDefault="004420A7" w:rsidP="003A47D2">
      <w:pPr>
        <w:spacing w:line="200" w:lineRule="exact"/>
        <w:ind w:right="743"/>
        <w:rPr>
          <w:rFonts w:ascii="ＭＳ ゴシック" w:eastAsia="ＭＳ ゴシック" w:hAnsi="ＭＳ ゴシック"/>
          <w:sz w:val="24"/>
        </w:rPr>
      </w:pPr>
    </w:p>
    <w:p w14:paraId="5BBDDA15" w14:textId="77777777" w:rsidR="00F366C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45C66" w:rsidRPr="00322DD5">
        <w:rPr>
          <w:rFonts w:ascii="ＭＳ ゴシック" w:eastAsia="ＭＳ ゴシック" w:hAnsi="ＭＳ ゴシック" w:hint="eastAsia"/>
          <w:sz w:val="24"/>
        </w:rPr>
        <w:t>事業者区分</w:t>
      </w:r>
      <w:r w:rsidRPr="00322DD5">
        <w:rPr>
          <w:rFonts w:ascii="ＭＳ ゴシック" w:eastAsia="ＭＳ ゴシック" w:hAnsi="ＭＳ ゴシック" w:hint="eastAsia"/>
          <w:sz w:val="24"/>
        </w:rPr>
        <w:t>及び添付書類</w:t>
      </w:r>
    </w:p>
    <w:p w14:paraId="05EA3780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1D643178" w14:textId="77777777" w:rsidR="004420A7" w:rsidRDefault="004420A7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※いずれか該当するものの□にチェックを入れ、必要書類を添付すること</w:t>
      </w:r>
    </w:p>
    <w:p w14:paraId="3A320BDE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27CA9A44" w14:textId="67B97D7A" w:rsidR="00EA0611" w:rsidRP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尼崎市内に本社や本店の主たる事務所を有している事業者</w:t>
      </w:r>
    </w:p>
    <w:p w14:paraId="228CFC18" w14:textId="77777777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0A9ABB14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6B1CEA8C" w14:textId="4F5F0048" w:rsid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準市内事業者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… 尼崎市内に支店や営業所等を有し、人員を配置し、事業活動を</w:t>
      </w:r>
    </w:p>
    <w:p w14:paraId="15AFF2F2" w14:textId="10AA2A14" w:rsidR="00EA0611" w:rsidRPr="00322DD5" w:rsidRDefault="00EA0611" w:rsidP="00322DD5">
      <w:pPr>
        <w:spacing w:line="320" w:lineRule="exact"/>
        <w:ind w:right="-136" w:firstLineChars="1250" w:firstLine="300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/>
          <w:sz w:val="24"/>
        </w:rPr>
        <w:t>行っている事業者</w:t>
      </w:r>
    </w:p>
    <w:p w14:paraId="1A07F9AB" w14:textId="77777777" w:rsidR="00994BFA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2392FEA6" w14:textId="77777777" w:rsid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加えて、準市内事業者であるか確認するため、支店等の所在地、名称、代表者氏名</w:t>
      </w:r>
      <w:r w:rsid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、</w:t>
      </w:r>
    </w:p>
    <w:p w14:paraId="3F01E119" w14:textId="7B48668C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電話番号、従事者数、事業内容等が記載された書類の提出が必要（様式任意）</w:t>
      </w:r>
    </w:p>
    <w:p w14:paraId="574AF969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46255CF7" w14:textId="6D079779" w:rsidR="00686C9B" w:rsidRPr="00322DD5" w:rsidRDefault="00686C9B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市外事業者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市内事業者、準市内事業者以外の事業者</w:t>
      </w:r>
    </w:p>
    <w:p w14:paraId="226C4440" w14:textId="77777777" w:rsidR="00686C9B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6175C867" w14:textId="77777777" w:rsidR="00322DD5" w:rsidRDefault="00E04B26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E8320E5" w14:textId="724F261B" w:rsidR="00E04B26" w:rsidRPr="00322DD5" w:rsidRDefault="00E04B26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尼崎市の競争入札参加有資格者（登録業者）</w:t>
      </w:r>
    </w:p>
    <w:p w14:paraId="7791BC44" w14:textId="1D383629" w:rsidR="00161A3F" w:rsidRDefault="00161A3F" w:rsidP="00322DD5">
      <w:pPr>
        <w:spacing w:line="320" w:lineRule="exact"/>
        <w:ind w:right="-136" w:firstLineChars="100" w:firstLine="24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322DD5">
        <w:rPr>
          <w:rFonts w:ascii="ＭＳ ゴシック" w:eastAsia="ＭＳ ゴシック" w:hAnsi="ＭＳ ゴシック" w:hint="eastAsia"/>
          <w:sz w:val="24"/>
        </w:rPr>
        <w:t xml:space="preserve">  </w:t>
      </w: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994BFA"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添付書類は不要</w:t>
      </w:r>
    </w:p>
    <w:p w14:paraId="04ABFBA3" w14:textId="77777777" w:rsidR="00322DD5" w:rsidRPr="00322DD5" w:rsidRDefault="00322DD5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</w:p>
    <w:p w14:paraId="2CF07D0F" w14:textId="35DA958D" w:rsidR="00161A3F" w:rsidRPr="00322DD5" w:rsidRDefault="00161A3F" w:rsidP="0068080B">
      <w:pPr>
        <w:spacing w:line="320" w:lineRule="exact"/>
        <w:ind w:left="240" w:right="-136" w:hangingChars="100" w:hanging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※添付書類は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 w:hint="eastAsia"/>
          <w:sz w:val="24"/>
        </w:rPr>
        <w:t>募集要項の「３</w:t>
      </w:r>
      <w:r w:rsidR="0068080B">
        <w:rPr>
          <w:rFonts w:ascii="ＭＳ ゴシック" w:eastAsia="ＭＳ ゴシック" w:hAnsi="ＭＳ ゴシック" w:hint="eastAsia"/>
          <w:sz w:val="24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</w:rPr>
        <w:t>応募資格及び条件」</w:t>
      </w:r>
      <w:r w:rsidR="00101947" w:rsidRPr="00322DD5">
        <w:rPr>
          <w:rFonts w:ascii="ＭＳ ゴシック" w:eastAsia="ＭＳ ゴシック" w:hAnsi="ＭＳ ゴシック" w:hint="eastAsia"/>
          <w:sz w:val="24"/>
        </w:rPr>
        <w:t>中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に記載されているので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十分に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確認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0FA61C6" w14:textId="77777777" w:rsidR="00F366CA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※商業登記簿謄本（履歴事項全部証明書）は、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発行後３月以内のもの</w:t>
      </w:r>
      <w:r w:rsidR="0041221A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40859AAF" w14:textId="77777777" w:rsidR="00F74E0C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※尼崎市税の納税証明書は、</w:t>
      </w:r>
      <w:r w:rsidR="00047C2D" w:rsidRPr="00322DD5">
        <w:rPr>
          <w:rFonts w:ascii="ＭＳ ゴシック" w:eastAsia="ＭＳ ゴシック" w:hAnsi="ＭＳ ゴシック" w:hint="eastAsia"/>
          <w:sz w:val="24"/>
        </w:rPr>
        <w:t>直近１年間の</w:t>
      </w:r>
      <w:r w:rsidRPr="00322DD5">
        <w:rPr>
          <w:rFonts w:ascii="ＭＳ ゴシック" w:eastAsia="ＭＳ ゴシック" w:hAnsi="ＭＳ ゴシック" w:hint="eastAsia"/>
          <w:sz w:val="24"/>
        </w:rPr>
        <w:t>法人市民税</w:t>
      </w:r>
      <w:r w:rsidR="004B2E75" w:rsidRPr="00322DD5">
        <w:rPr>
          <w:rFonts w:ascii="ＭＳ ゴシック" w:eastAsia="ＭＳ ゴシック" w:hAnsi="ＭＳ ゴシック" w:hint="eastAsia"/>
          <w:sz w:val="24"/>
        </w:rPr>
        <w:t>及び</w:t>
      </w:r>
      <w:r w:rsidRPr="00322DD5">
        <w:rPr>
          <w:rFonts w:ascii="ＭＳ ゴシック" w:eastAsia="ＭＳ ゴシック" w:hAnsi="ＭＳ ゴシック" w:hint="eastAsia"/>
          <w:sz w:val="24"/>
        </w:rPr>
        <w:t>事業所税のもの</w:t>
      </w:r>
      <w:r w:rsidR="00F74E0C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608BF66D" w14:textId="74CF9C0E" w:rsidR="005478C0" w:rsidRPr="00322DD5" w:rsidRDefault="0037396A" w:rsidP="00322DD5">
      <w:pPr>
        <w:spacing w:line="320" w:lineRule="exact"/>
        <w:ind w:right="34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以　上</w:t>
      </w:r>
    </w:p>
    <w:sectPr w:rsidR="005478C0" w:rsidRPr="00322DD5" w:rsidSect="00322DD5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5541" w14:textId="77777777" w:rsidR="009D15DC" w:rsidRDefault="009D15DC">
      <w:r>
        <w:separator/>
      </w:r>
    </w:p>
  </w:endnote>
  <w:endnote w:type="continuationSeparator" w:id="0">
    <w:p w14:paraId="10B174AF" w14:textId="77777777" w:rsidR="009D15DC" w:rsidRDefault="009D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4871" w14:textId="77777777" w:rsidR="009D15DC" w:rsidRDefault="009D15DC">
      <w:r>
        <w:separator/>
      </w:r>
    </w:p>
  </w:footnote>
  <w:footnote w:type="continuationSeparator" w:id="0">
    <w:p w14:paraId="67962A7C" w14:textId="77777777" w:rsidR="009D15DC" w:rsidRDefault="009D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977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2DD5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1610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47D2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698B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080B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5BB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5DC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063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46C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51670"/>
    <w:rsid w:val="00D60468"/>
    <w:rsid w:val="00D65881"/>
    <w:rsid w:val="00D70014"/>
    <w:rsid w:val="00D734E4"/>
    <w:rsid w:val="00D76C28"/>
    <w:rsid w:val="00D76E7E"/>
    <w:rsid w:val="00D76F1B"/>
    <w:rsid w:val="00D82A61"/>
    <w:rsid w:val="00D85AB2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088D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07AF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0E79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15</cp:revision>
  <cp:lastPrinted>2026-01-06T11:29:00Z</cp:lastPrinted>
  <dcterms:created xsi:type="dcterms:W3CDTF">2024-01-10T08:30:00Z</dcterms:created>
  <dcterms:modified xsi:type="dcterms:W3CDTF">2026-01-19T08:59:00Z</dcterms:modified>
</cp:coreProperties>
</file>